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08" w:rsidRDefault="00723D08">
      <w:r>
        <w:t>ZA</w:t>
      </w:r>
      <w:r w:rsidR="00E63382">
        <w:t>PISNIK S</w:t>
      </w:r>
      <w:r w:rsidR="00EB3563">
        <w:t>A  VI</w:t>
      </w:r>
      <w:r w:rsidR="0066275A">
        <w:t>I</w:t>
      </w:r>
      <w:r w:rsidR="003C6598">
        <w:t xml:space="preserve">. </w:t>
      </w:r>
      <w:r>
        <w:t>VIRTUALNE SJEDNICE UV 2020./2021.</w:t>
      </w:r>
    </w:p>
    <w:p w:rsidR="00723D08" w:rsidRDefault="00723D08"/>
    <w:p w:rsidR="00723D08" w:rsidRDefault="003C6598" w:rsidP="003C6598">
      <w:r>
        <w:t xml:space="preserve">UV održano </w:t>
      </w:r>
      <w:r w:rsidR="00723D08">
        <w:t xml:space="preserve"> </w:t>
      </w:r>
      <w:r w:rsidR="0066275A">
        <w:t>11. ožujka</w:t>
      </w:r>
      <w:r w:rsidR="00EB3563">
        <w:t xml:space="preserve"> </w:t>
      </w:r>
      <w:r w:rsidR="00BB3850">
        <w:t>2021</w:t>
      </w:r>
      <w:r w:rsidR="00723D08">
        <w:t>.</w:t>
      </w:r>
      <w:r w:rsidRPr="003C6598">
        <w:t xml:space="preserve"> </w:t>
      </w:r>
      <w:r>
        <w:t xml:space="preserve">u </w:t>
      </w:r>
      <w:proofErr w:type="spellStart"/>
      <w:r>
        <w:t>Teamsu</w:t>
      </w:r>
      <w:proofErr w:type="spellEnd"/>
      <w:r>
        <w:t>.</w:t>
      </w:r>
    </w:p>
    <w:p w:rsidR="00723D08" w:rsidRDefault="00723D08">
      <w:r>
        <w:t>Dnevni red:</w:t>
      </w:r>
    </w:p>
    <w:p w:rsidR="00723D08" w:rsidRDefault="00723D08" w:rsidP="00723D08">
      <w:pPr>
        <w:pStyle w:val="Odlomakpopisa"/>
        <w:numPr>
          <w:ilvl w:val="0"/>
          <w:numId w:val="1"/>
        </w:numPr>
      </w:pPr>
      <w:r>
        <w:t>Verifikacija Zapi</w:t>
      </w:r>
      <w:r w:rsidR="0066275A">
        <w:t>snika 6</w:t>
      </w:r>
      <w:r w:rsidR="00EB3563">
        <w:t>.</w:t>
      </w:r>
      <w:r w:rsidR="00346D18">
        <w:t xml:space="preserve"> virtualne sjednice UV 2020./2021</w:t>
      </w:r>
      <w:r>
        <w:t>.</w:t>
      </w:r>
    </w:p>
    <w:p w:rsidR="00FE4098" w:rsidRDefault="0066275A" w:rsidP="00723D08">
      <w:pPr>
        <w:pStyle w:val="Odlomakpopisa"/>
        <w:numPr>
          <w:ilvl w:val="0"/>
          <w:numId w:val="1"/>
        </w:numPr>
      </w:pPr>
      <w:r>
        <w:t>Aktivnosti u ožujku i osvrt na veljaču</w:t>
      </w:r>
    </w:p>
    <w:p w:rsidR="0066275A" w:rsidRDefault="0066275A" w:rsidP="00723D08">
      <w:pPr>
        <w:pStyle w:val="Odlomakpopisa"/>
        <w:numPr>
          <w:ilvl w:val="0"/>
          <w:numId w:val="1"/>
        </w:numPr>
      </w:pPr>
      <w:r>
        <w:t>Razno – prijedlog za izbor članova ŠO, opravdanje izostanaka učenicima sportašima)</w:t>
      </w:r>
    </w:p>
    <w:p w:rsidR="00FE4098" w:rsidRDefault="00FE4098" w:rsidP="00FE4098">
      <w:pPr>
        <w:pStyle w:val="Odlomakpopisa"/>
        <w:numPr>
          <w:ilvl w:val="0"/>
          <w:numId w:val="5"/>
        </w:numPr>
      </w:pPr>
      <w:r>
        <w:t>Dnevni red je jednoglasno prihvaćen</w:t>
      </w:r>
    </w:p>
    <w:p w:rsidR="00346D18" w:rsidRDefault="00346D18" w:rsidP="00346D18">
      <w:pPr>
        <w:pStyle w:val="Odlomakpopisa"/>
      </w:pPr>
    </w:p>
    <w:p w:rsidR="00723D08" w:rsidRDefault="00723D08" w:rsidP="00723D08">
      <w:r>
        <w:t xml:space="preserve">Ad </w:t>
      </w:r>
      <w:r w:rsidR="00346D18">
        <w:t xml:space="preserve">1.) </w:t>
      </w:r>
      <w:r w:rsidR="00BB3850">
        <w:t>Verificiran je Zapisnik s</w:t>
      </w:r>
      <w:r w:rsidR="0066275A">
        <w:t>a</w:t>
      </w:r>
      <w:r w:rsidR="00BB3850">
        <w:t xml:space="preserve"> </w:t>
      </w:r>
      <w:r w:rsidR="00FE4098">
        <w:t>V</w:t>
      </w:r>
      <w:r w:rsidR="0066275A">
        <w:t>I</w:t>
      </w:r>
      <w:r w:rsidR="00FE4098">
        <w:t>. sjednice</w:t>
      </w:r>
      <w:r w:rsidR="003C6598">
        <w:t xml:space="preserve"> </w:t>
      </w:r>
      <w:r w:rsidR="00346D18">
        <w:t xml:space="preserve"> UV 2020./2021. </w:t>
      </w:r>
      <w:r>
        <w:t xml:space="preserve"> </w:t>
      </w:r>
    </w:p>
    <w:p w:rsidR="00FB3C45" w:rsidRDefault="00723D08" w:rsidP="0066275A">
      <w:r>
        <w:t xml:space="preserve">Ad 2.) </w:t>
      </w:r>
      <w:r w:rsidR="0066275A">
        <w:t>Ravnateljica je izvijestila o provedbi aktivnosti planiranih za veljaču.</w:t>
      </w:r>
    </w:p>
    <w:p w:rsidR="0066275A" w:rsidRDefault="0066275A" w:rsidP="0066275A">
      <w:r>
        <w:t xml:space="preserve">         Razrednici na </w:t>
      </w:r>
      <w:proofErr w:type="spellStart"/>
      <w:r>
        <w:t>staovima</w:t>
      </w:r>
      <w:proofErr w:type="spellEnd"/>
      <w:r>
        <w:t xml:space="preserve"> RO moraju pokazati učenicima kratke </w:t>
      </w:r>
      <w:proofErr w:type="spellStart"/>
      <w:r>
        <w:t>filmiće</w:t>
      </w:r>
      <w:proofErr w:type="spellEnd"/>
      <w:r>
        <w:t xml:space="preserve">  kako se ponašati u slučaju potresa. Masovna vježba je teška za organizaciju jer se zbog epidemioloških uvjeta ne smije okupljati puno ljudi na jednom mjestu. Stoga će svaki razred održati vježbu za sebe 1. travnja 21.</w:t>
      </w:r>
    </w:p>
    <w:p w:rsidR="0066275A" w:rsidRDefault="0066275A" w:rsidP="0066275A">
      <w:r>
        <w:t xml:space="preserve">Dan Marije i Line, održat će se 26. ožujka 2021. Učenici neće ići do </w:t>
      </w:r>
      <w:proofErr w:type="spellStart"/>
      <w:r>
        <w:t>Brutije</w:t>
      </w:r>
      <w:proofErr w:type="spellEnd"/>
      <w:r>
        <w:t xml:space="preserve"> do spomenika Marije i Line zbog epidemioloških mjera. Učitelji hrvatskog jezika će pripremiti literarne radove na zadanu temu, a</w:t>
      </w:r>
      <w:r w:rsidR="00454DF0">
        <w:t xml:space="preserve"> </w:t>
      </w:r>
      <w:r>
        <w:t xml:space="preserve">povjerenstvo za izbor najboljih radova čine B.C., A.M., te M.L. i </w:t>
      </w:r>
      <w:proofErr w:type="spellStart"/>
      <w:r>
        <w:t>J.P.Aktiv</w:t>
      </w:r>
      <w:proofErr w:type="spellEnd"/>
      <w:r>
        <w:t xml:space="preserve"> povijest</w:t>
      </w:r>
      <w:r w:rsidR="00454DF0">
        <w:t xml:space="preserve">i pripremit će podatke o Mariji i Lini. </w:t>
      </w:r>
    </w:p>
    <w:p w:rsidR="00454DF0" w:rsidRDefault="00454DF0" w:rsidP="0066275A">
      <w:r>
        <w:t xml:space="preserve">!6. ožujka 21. u školi će biti Županijsko natjecanje iz Talijanskog jezika, a zbog velikog broja učenika </w:t>
      </w:r>
      <w:proofErr w:type="spellStart"/>
      <w:r>
        <w:t>koi</w:t>
      </w:r>
      <w:proofErr w:type="spellEnd"/>
      <w:r>
        <w:t xml:space="preserve"> dolaze iz različitih škola nastav će taj dan biti online za sve učenike od 2. do 8. razreda CŠ. </w:t>
      </w:r>
    </w:p>
    <w:p w:rsidR="002100F4" w:rsidRDefault="005245CF" w:rsidP="00FB3C45">
      <w:r>
        <w:t>Ad</w:t>
      </w:r>
      <w:r w:rsidR="00454DF0">
        <w:t xml:space="preserve"> 3) </w:t>
      </w:r>
      <w:r>
        <w:t>Razno</w:t>
      </w:r>
    </w:p>
    <w:p w:rsidR="005245CF" w:rsidRDefault="00454DF0" w:rsidP="00FB3C45">
      <w:r>
        <w:t>Mandat članovima ŠO ističe u svibnju, te se moraju predložiti novi kandidati</w:t>
      </w:r>
      <w:r w:rsidR="005245CF">
        <w:t>.</w:t>
      </w:r>
      <w:r>
        <w:t xml:space="preserve"> Predloženi učitelji su</w:t>
      </w:r>
      <w:r w:rsidR="005245CF">
        <w:t xml:space="preserve">  </w:t>
      </w:r>
      <w:r>
        <w:t>A.M., M.B., J.R., D.L. I M.B. su prihvatili prijedloge za svoju kandidaturu dok L.L. nije. Povjerenstvo za nadgledanje provedbe izbora za članove ŠO iz redova učitelja čine D.B., M.M. i J.M.P. Izbor će se održati u četvrtak 15. travnja 21. u holu škole od 11:30 do 15:00.</w:t>
      </w:r>
    </w:p>
    <w:p w:rsidR="00454DF0" w:rsidRDefault="00454DF0" w:rsidP="00FB3C45">
      <w:r>
        <w:t>Opravdanje izostanaka učenicima sportašima</w:t>
      </w:r>
    </w:p>
    <w:p w:rsidR="00454DF0" w:rsidRDefault="00454DF0" w:rsidP="00FB3C45">
      <w:r>
        <w:t>Roditelji učenika D.T. i E.B. mole da se uvaže njihovi izostanci jer učenici postižu izvrsne rezultate, a zbog treninga često izbivaju iz škole.</w:t>
      </w:r>
    </w:p>
    <w:p w:rsidR="00454DF0" w:rsidRDefault="00454DF0" w:rsidP="00FB3C45">
      <w:r>
        <w:t>Projekt Glas za prijatelja – našu školu predstavlja učenica N.V. koja čita knjigu Heidi za slijepu i slabovidnu djecu.</w:t>
      </w:r>
    </w:p>
    <w:p w:rsidR="00454DF0" w:rsidRDefault="00454DF0" w:rsidP="00FB3C45">
      <w:r>
        <w:t xml:space="preserve">Kod </w:t>
      </w:r>
      <w:proofErr w:type="spellStart"/>
      <w:r>
        <w:t>prvašića</w:t>
      </w:r>
      <w:proofErr w:type="spellEnd"/>
      <w:r>
        <w:t xml:space="preserve"> se javila alergijska reakcija na dezinfekcijsko sredstvo, te je odlučeno da učenici samo peru ruke po ulasku u školu.</w:t>
      </w:r>
    </w:p>
    <w:p w:rsidR="00454DF0" w:rsidRDefault="00454DF0" w:rsidP="00FB3C45">
      <w:r>
        <w:t>Edukacija za pametne ploče bila je održana.</w:t>
      </w:r>
    </w:p>
    <w:p w:rsidR="009555FB" w:rsidRDefault="009555FB" w:rsidP="00FB3C45"/>
    <w:p w:rsidR="009555FB" w:rsidRDefault="009555FB" w:rsidP="00FB3C45">
      <w:r>
        <w:t>U Umagu 17. ožujka 2021.                                                                                                      Iva Tonello</w:t>
      </w:r>
    </w:p>
    <w:p w:rsidR="00FB3C45" w:rsidRDefault="00FB3C45" w:rsidP="00FB3C45"/>
    <w:p w:rsidR="00FB3C45" w:rsidRDefault="00FB3C45" w:rsidP="00FB3C45"/>
    <w:p w:rsidR="00EA406C" w:rsidRDefault="00EA406C" w:rsidP="00433128">
      <w:pPr>
        <w:ind w:left="360"/>
      </w:pPr>
      <w:bookmarkStart w:id="0" w:name="_GoBack"/>
      <w:bookmarkEnd w:id="0"/>
    </w:p>
    <w:p w:rsidR="00C45164" w:rsidRDefault="00C45164" w:rsidP="00723D08"/>
    <w:p w:rsidR="00086CFC" w:rsidRDefault="00086CFC" w:rsidP="00723D08"/>
    <w:p w:rsidR="00723D08" w:rsidRDefault="00723D08" w:rsidP="00723D08"/>
    <w:p w:rsidR="00723D08" w:rsidRDefault="00723D08" w:rsidP="00723D08"/>
    <w:sectPr w:rsidR="00723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399"/>
    <w:multiLevelType w:val="hybridMultilevel"/>
    <w:tmpl w:val="057A7688"/>
    <w:lvl w:ilvl="0" w:tplc="FDE4A40C">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7428F8"/>
    <w:multiLevelType w:val="hybridMultilevel"/>
    <w:tmpl w:val="C7FEE1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EA0A61"/>
    <w:multiLevelType w:val="hybridMultilevel"/>
    <w:tmpl w:val="4988376E"/>
    <w:lvl w:ilvl="0" w:tplc="F8B6277C">
      <w:start w:val="1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FA863A0"/>
    <w:multiLevelType w:val="hybridMultilevel"/>
    <w:tmpl w:val="EBE8C6C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4875B5"/>
    <w:multiLevelType w:val="hybridMultilevel"/>
    <w:tmpl w:val="85407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08"/>
    <w:rsid w:val="00022148"/>
    <w:rsid w:val="00086CFC"/>
    <w:rsid w:val="002100F4"/>
    <w:rsid w:val="003139A8"/>
    <w:rsid w:val="00346D18"/>
    <w:rsid w:val="003C6598"/>
    <w:rsid w:val="00433128"/>
    <w:rsid w:val="00454DF0"/>
    <w:rsid w:val="005245CF"/>
    <w:rsid w:val="0066275A"/>
    <w:rsid w:val="0072067F"/>
    <w:rsid w:val="00723D08"/>
    <w:rsid w:val="009555FB"/>
    <w:rsid w:val="009F32EB"/>
    <w:rsid w:val="00BB3850"/>
    <w:rsid w:val="00C45164"/>
    <w:rsid w:val="00E4596E"/>
    <w:rsid w:val="00E5272B"/>
    <w:rsid w:val="00E63382"/>
    <w:rsid w:val="00EA406C"/>
    <w:rsid w:val="00EB3563"/>
    <w:rsid w:val="00EC585A"/>
    <w:rsid w:val="00FB3C45"/>
    <w:rsid w:val="00FE40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E636"/>
  <w15:chartTrackingRefBased/>
  <w15:docId w15:val="{0DD15070-1D32-4605-969A-66E39A58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sanja.zakinja@gmail.com</dc:creator>
  <cp:keywords/>
  <dc:description/>
  <cp:lastModifiedBy>Sanja Zakinja</cp:lastModifiedBy>
  <cp:revision>3</cp:revision>
  <dcterms:created xsi:type="dcterms:W3CDTF">2021-10-12T08:23:00Z</dcterms:created>
  <dcterms:modified xsi:type="dcterms:W3CDTF">2021-10-12T08:30:00Z</dcterms:modified>
</cp:coreProperties>
</file>